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2A" w:rsidRDefault="00154B2A"/>
    <w:p w:rsidR="0094448E" w:rsidRPr="00700C11" w:rsidRDefault="0094448E" w:rsidP="0094448E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700C11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5 дәріс.Толық дифференциалдық теңдеулер. Екінші ретті дифференциалдық теңдеулер. Коши теоремасы</w:t>
      </w:r>
    </w:p>
    <w:p w:rsidR="004C567A" w:rsidRPr="00700C11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700C1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ТОЛЫҚ ДИФФЕРЕНЦИАЛДЫ ТЕҢДЕУ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C567A" w:rsidRPr="004C567A" w:rsidRDefault="004C567A" w:rsidP="00700C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Бірінші ретті дифференциалдық теңдеу қарастырайық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1CC51A14" wp14:editId="50864509">
            <wp:extent cx="1733550" cy="2139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6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                                           (9)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</w:pP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Егер осы теңдеудің сол жағы екі айнымалыдан тәуелді қандай да бір </w:t>
      </w:r>
      <w:r w:rsidRPr="004C567A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A1346F5" wp14:editId="6095F2ED">
            <wp:extent cx="474980" cy="2019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67A">
        <w:rPr>
          <w:rFonts w:ascii="Times New Roman" w:eastAsia="Times New Roman" w:hAnsi="Times New Roman" w:cs="Times New Roman"/>
          <w:position w:val="-26"/>
          <w:sz w:val="28"/>
          <w:szCs w:val="28"/>
          <w:lang w:val="kk-KZ" w:eastAsia="ru-RU"/>
        </w:rPr>
        <w:t xml:space="preserve"> </w:t>
      </w:r>
      <w:r w:rsidRPr="004C56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функцияның толық дифференциалы болса, яғни: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73956AB3" wp14:editId="462B57DA">
            <wp:extent cx="1223010" cy="4394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және  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7D625BC" wp14:editId="3D72411D">
            <wp:extent cx="1282700" cy="4749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теңдіктері орындалса, онда (5) теңдеу </w:t>
      </w:r>
      <w:r w:rsidRPr="004C567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толық дифференциалды теңдеу </w:t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деп аталады. Бұл жағыдайда теңдеуді 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position w:val="-26"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6338C8A1" wp14:editId="1475B330">
            <wp:extent cx="1626870" cy="21399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67A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2680518" wp14:editId="6B981639">
            <wp:extent cx="1828800" cy="4394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деп жазуға болады. Осыдан </w:t>
      </w:r>
      <w:r w:rsidRPr="004C567A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49984DE" wp14:editId="508B024D">
            <wp:extent cx="735965" cy="20193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жалпы интеграл шығады.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(9) теңдеу  толық дифференциалды теңдеу болу үшін 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FE43303" wp14:editId="708601A2">
            <wp:extent cx="1365885" cy="46291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67A">
        <w:rPr>
          <w:rFonts w:ascii="Times New Roman" w:eastAsia="Times New Roman" w:hAnsi="Times New Roman" w:cs="Times New Roman"/>
          <w:position w:val="-26"/>
          <w:sz w:val="28"/>
          <w:szCs w:val="28"/>
          <w:lang w:val="kk-KZ" w:eastAsia="ru-RU"/>
        </w:rPr>
        <w:t xml:space="preserve">                                        </w:t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(10)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шартының орындалуы қажетті және жеткілікті.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position w:val="-26"/>
          <w:sz w:val="28"/>
          <w:szCs w:val="28"/>
          <w:lang w:val="kk-KZ" w:eastAsia="ru-RU"/>
        </w:rPr>
        <w:tab/>
      </w:r>
      <w:r w:rsidRPr="004C567A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FF99451" wp14:editId="04BBD9FF">
            <wp:extent cx="474980" cy="20193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функциясын табу үшін толық дифференциал қасиетін қолданамыз:  </w:t>
      </w:r>
      <w:r w:rsidRPr="004C567A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5A6B4B3" wp14:editId="576EFF2F">
            <wp:extent cx="772160" cy="20193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теңдеуінің сол жағы </w:t>
      </w:r>
      <w:r w:rsidRPr="004C567A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84084D7" wp14:editId="3E3512FC">
            <wp:extent cx="451485" cy="18986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функциясының толық дифференциалы болғандықтан, оны қалпына келтіру үшін 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  <w:t xml:space="preserve">           </w:t>
      </w:r>
      <w:r w:rsidRPr="004C567A">
        <w:rPr>
          <w:rFonts w:ascii="Times New Roman" w:eastAsia="Times New Roman" w:hAnsi="Times New Roman" w:cs="Times New Roman"/>
          <w:noProof/>
          <w:position w:val="-38"/>
          <w:sz w:val="28"/>
          <w:szCs w:val="28"/>
        </w:rPr>
        <w:drawing>
          <wp:inline distT="0" distB="0" distL="0" distR="0" wp14:anchorId="15261016" wp14:editId="7043DADB">
            <wp:extent cx="1959610" cy="60579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67A"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  <w:t xml:space="preserve">                               </w:t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(11) 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немесе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noProof/>
          <w:position w:val="-38"/>
          <w:sz w:val="28"/>
          <w:szCs w:val="28"/>
        </w:rPr>
        <w:lastRenderedPageBreak/>
        <w:drawing>
          <wp:inline distT="0" distB="0" distL="0" distR="0" wp14:anchorId="762FEC9B" wp14:editId="2794E9A0">
            <wp:extent cx="1935480" cy="5816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67A"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  <w:t xml:space="preserve">                                </w:t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(12)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интегралдау амалын жүргіземіз. Мұндағы, </w:t>
      </w:r>
      <w:r w:rsidRPr="004C567A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6D36795" wp14:editId="47398B68">
            <wp:extent cx="570230" cy="260985"/>
            <wp:effectExtent l="19050" t="0" r="127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нүкте </w:t>
      </w:r>
      <w:r w:rsidRPr="004C567A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5A5EB2D" wp14:editId="493BE162">
            <wp:extent cx="522605" cy="21399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67A"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  <w:t xml:space="preserve"> </w:t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және </w:t>
      </w:r>
      <w:r w:rsidRPr="004C567A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94243BF" wp14:editId="1E2DB361">
            <wp:extent cx="522605" cy="21399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функцияларының анықталу облысына кіретін кез келген нүкте. 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</w:r>
      <w:r w:rsidRPr="004C567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Мысал</w:t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 Дифференциалдық теңдеудің жалпы интегралын табу керек: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bCs/>
          <w:noProof/>
          <w:position w:val="-30"/>
          <w:sz w:val="28"/>
          <w:szCs w:val="28"/>
        </w:rPr>
        <w:drawing>
          <wp:inline distT="0" distB="0" distL="0" distR="0" wp14:anchorId="5A476488" wp14:editId="7FE89C81">
            <wp:extent cx="1899920" cy="49847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67A" w:rsidRPr="004C567A" w:rsidRDefault="004C567A" w:rsidP="004C567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C567A" w:rsidRPr="004C567A" w:rsidRDefault="004C567A" w:rsidP="004C567A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Шешуі. Мұнда </w:t>
      </w:r>
      <w:r w:rsidRPr="004C567A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19C8FEAC" wp14:editId="4EDEBF0F">
            <wp:extent cx="1056640" cy="40386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67A"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  <w:t xml:space="preserve">  </w:t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және  </w:t>
      </w:r>
      <w:r w:rsidRPr="004C567A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2549397" wp14:editId="11AEEC56">
            <wp:extent cx="1068705" cy="42735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42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</w:p>
    <w:p w:rsidR="004C567A" w:rsidRPr="004C567A" w:rsidRDefault="004C567A" w:rsidP="004C567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Толық дифференциалдық теңдеу болудың шартын тексереміз: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EAD68F8" wp14:editId="5DA0E81B">
            <wp:extent cx="1626870" cy="43942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67A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және </w:t>
      </w:r>
      <w:r w:rsidRPr="004C567A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00F530F3" wp14:editId="59638549">
            <wp:extent cx="1662430" cy="47498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>Бұл екі дербес туынды өз-ара тең, олай болса берілген теңдеу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толық дифференциалдық теңдеу, </w:t>
      </w:r>
      <w:r w:rsidRPr="004C567A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9FD2566" wp14:editId="5F90A43A">
            <wp:extent cx="843280" cy="21399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Осы теңдеу шешімін  (11) интегралды қолданып табайық 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noProof/>
          <w:position w:val="-38"/>
          <w:sz w:val="28"/>
          <w:szCs w:val="28"/>
        </w:rPr>
        <w:drawing>
          <wp:inline distT="0" distB="0" distL="0" distR="0" wp14:anchorId="4AF92DAB" wp14:editId="5459E8D7">
            <wp:extent cx="2315845" cy="61722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</w:pP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  <w:t>Интегралдаймыз: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</w:pP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noProof/>
          <w:position w:val="-40"/>
          <w:sz w:val="28"/>
          <w:szCs w:val="28"/>
        </w:rPr>
        <w:drawing>
          <wp:inline distT="0" distB="0" distL="0" distR="0" wp14:anchorId="18465347" wp14:editId="5CF59618">
            <wp:extent cx="1995170" cy="629285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Осыдан шектерін қойып есептесек, жалпы интегралды аламыз: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</w:pP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48C059D" wp14:editId="1AC02B48">
            <wp:extent cx="1520190" cy="43942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Интегралдың төменгі шектегі мәндері тұракты сан болғандықтан, олардың барлығы С тұрақтыға біріктірілді. 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ab/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Толық дифференциалдық теңдеу болудың шарты орындалмай қалған кезде, яғни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 wp14:anchorId="59493B6D" wp14:editId="6979AF5E">
            <wp:extent cx="1258570" cy="43942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болғандағы жағдайды қарастырайық. Бұл жағдайда теңдеуді  </w:t>
      </w:r>
      <w:r w:rsidRPr="004C567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интегралдаушы көбейткіш </w:t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деп аталатын </w:t>
      </w:r>
      <w:r w:rsidRPr="004C567A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C49A321" wp14:editId="30041E1A">
            <wp:extent cx="807720" cy="21399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функциясына  көбейтіп теңдеуді толық дифференциалдық теңдеуге айналдыруға болады: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2903A1B1" wp14:editId="0B5EB967">
            <wp:extent cx="1995170" cy="21399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  <w:t xml:space="preserve">Интегралдаушы көбейткішті  </w:t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мынадай шарттар орындалғанда табуға болады: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1) Егер     </w:t>
      </w:r>
      <w:r w:rsidRPr="004C567A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4BFB5D70" wp14:editId="053C744C">
            <wp:extent cx="653415" cy="65341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қатынасы тек  </w:t>
      </w:r>
      <w:r w:rsidRPr="004C567A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B463C95" wp14:editId="508F0A14">
            <wp:extent cx="118745" cy="15430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-тен тәуелді функция болса, онда</w:t>
      </w:r>
      <w:r w:rsidRPr="004C567A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A82751D" wp14:editId="19D396D4">
            <wp:extent cx="142240" cy="15430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мынаған тең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54E0CD1" wp14:editId="7E4EAAE7">
            <wp:extent cx="2018665" cy="46291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.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2) Егер     </w:t>
      </w:r>
      <w:r w:rsidRPr="004C567A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AFF5F39" wp14:editId="21F4D890">
            <wp:extent cx="653415" cy="67691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қатынасы тек  </w:t>
      </w:r>
      <w:r w:rsidRPr="004C567A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924D165" wp14:editId="2481FBAA">
            <wp:extent cx="118745" cy="11874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-тен тәуелді функция болса, онда</w:t>
      </w:r>
      <w:r w:rsidRPr="004C567A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9A078C8" wp14:editId="0C466A33">
            <wp:extent cx="142240" cy="15430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мынаған тең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C567A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464DC54" wp14:editId="2C654607">
            <wp:extent cx="2244725" cy="48704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48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67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.</w:t>
      </w:r>
    </w:p>
    <w:p w:rsidR="004C567A" w:rsidRPr="004C567A" w:rsidRDefault="004C567A" w:rsidP="004C56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F375D" w:rsidRPr="00700C11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700C1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ЕКIНШI РЕТТI  ДИФФЕРЕНЦИАЛДЫҚ ТЕҢДЕУ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8F375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Анықтама. </w:t>
      </w:r>
      <w:r w:rsidRPr="008F375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Екінші ретті дифференциалдық теңдеу</w:t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8F375D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 xml:space="preserve">деп </w:t>
      </w:r>
      <w:r w:rsidRPr="008F375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х тәуелсіз айнымалы, одан тәуелді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673E6A4" wp14:editId="076417D2">
            <wp:extent cx="522605" cy="18986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функция және оның түрлі ретті туындыларын өз ара байланыстыратын теңдеуді айтамыз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5F27888" wp14:editId="6206B772">
            <wp:extent cx="1306195" cy="21399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(1)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Дифференциалдық теңдеудің екінші ретті туындыға қатысты ашылып жазылуы: </w:t>
      </w: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6B8798A" wp14:editId="5E1B76E7">
            <wp:extent cx="1116330" cy="213995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                                                   (1') </w:t>
      </w: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</w:t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  <w:t xml:space="preserve">Осы теңдеуді тепе-теңдікке айналдыратын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EAD589A" wp14:editId="3B2D003C">
            <wp:extent cx="1139825" cy="26098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position w:val="-12"/>
          <w:sz w:val="28"/>
          <w:szCs w:val="28"/>
          <w:lang w:val="kk-KZ" w:eastAsia="ru-RU"/>
        </w:rPr>
        <w:t xml:space="preserve"> </w:t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функция дифференциалдық 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теңдеудің </w:t>
      </w:r>
      <w:r w:rsidRPr="008F375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жалпы шешімі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деп аталады, мұндағы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86ED40A" wp14:editId="5EC96018">
            <wp:extent cx="178435" cy="23749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position w:val="-12"/>
          <w:sz w:val="28"/>
          <w:szCs w:val="28"/>
          <w:lang w:val="kk-KZ" w:eastAsia="ru-RU"/>
        </w:rPr>
        <w:t xml:space="preserve"> 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мен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E78581A" wp14:editId="19D8C00E">
            <wp:extent cx="189865" cy="23749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position w:val="-12"/>
          <w:sz w:val="28"/>
          <w:szCs w:val="28"/>
          <w:lang w:val="kk-KZ" w:eastAsia="ru-RU"/>
        </w:rPr>
        <w:t xml:space="preserve"> 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ерікті тұрақтылар. 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ab/>
        <w:t>Д</w:t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ифференциалдық 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теңдеудің </w:t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берілген бастапқы шартты қанағаттандыратын дербес шешімін табуды</w:t>
      </w:r>
      <w:r w:rsidRPr="008F375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 xml:space="preserve"> Коши есебі </w:t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дейді. Коши есебінде бастапқы шарт </w:t>
      </w: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position w:val="-12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B4C8E10" wp14:editId="32F2BF66">
            <wp:extent cx="748030" cy="26098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8F375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5A57FC0" wp14:editId="5922BE77">
            <wp:extent cx="795655" cy="285115"/>
            <wp:effectExtent l="0" t="0" r="444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                                           (2)</w:t>
      </w: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түрінде беріледі.</w:t>
      </w: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Егер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4F1D3A4" wp14:editId="6C511072">
            <wp:extent cx="178435" cy="23749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position w:val="-12"/>
          <w:sz w:val="28"/>
          <w:szCs w:val="28"/>
          <w:lang w:val="kk-KZ" w:eastAsia="ru-RU"/>
        </w:rPr>
        <w:t xml:space="preserve"> 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мен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CF0C565" wp14:editId="3BD1A7C2">
            <wp:extent cx="189865" cy="23749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нақты бір мәнінде,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51D7EE3" wp14:editId="0799BA43">
            <wp:extent cx="558165" cy="26098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position w:val="-12"/>
          <w:sz w:val="28"/>
          <w:szCs w:val="28"/>
          <w:lang w:val="kk-KZ" w:eastAsia="ru-RU"/>
        </w:rPr>
        <w:t xml:space="preserve"> 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мен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F8B501E" wp14:editId="0E8D5615">
            <wp:extent cx="641350" cy="27305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 (2)  бастапқы шартты 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F2C2C88" wp14:editId="3CB5537E">
            <wp:extent cx="1258570" cy="27305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position w:val="-12"/>
          <w:sz w:val="28"/>
          <w:szCs w:val="28"/>
          <w:lang w:val="kk-KZ" w:eastAsia="ru-RU"/>
        </w:rPr>
        <w:t xml:space="preserve"> 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қанағаттандырса, бұл шешім </w:t>
      </w:r>
      <w:r w:rsidRPr="008F375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дербес шешім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деп аталады. </w:t>
      </w: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8F375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Мысал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350ECCE" wp14:editId="2299611F">
            <wp:extent cx="1080770" cy="24955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функциясы </w:t>
      </w: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position w:val="-12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12FA445" wp14:editId="4BBDEC3E">
            <wp:extent cx="1840865" cy="27305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екінші ретті дифференциалдық теңдеудің жалпы шешімі екенін көрсетіп, </w:t>
      </w: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01CE60E" wp14:editId="7FB297A0">
            <wp:extent cx="558165" cy="22542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16FCE97" wp14:editId="395514E7">
            <wp:extent cx="581660" cy="213995"/>
            <wp:effectExtent l="1905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бастапқы шартын қанағаттандыратын дербес шешімін табу керек.</w:t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  <w:t>Шешуі. Берілген функцияның бірінші және екінші ретті туындыларын табамыз:</w:t>
      </w: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 wp14:anchorId="100FB58B" wp14:editId="45B44959">
            <wp:extent cx="890905" cy="43942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, </w:t>
      </w:r>
      <w:r w:rsidRPr="008F375D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306EA97C" wp14:editId="2068BED5">
            <wp:extent cx="688975" cy="46291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Табылған мәндерді теңдеуге қоямыз:</w:t>
      </w: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position w:val="-12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D6DC17A" wp14:editId="26A445D4">
            <wp:extent cx="3455670" cy="51054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position w:val="-12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position w:val="-12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717AE0F" wp14:editId="327D3956">
            <wp:extent cx="2933065" cy="26098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position w:val="-12"/>
          <w:sz w:val="28"/>
          <w:szCs w:val="28"/>
          <w:lang w:val="kk-KZ" w:eastAsia="ru-RU"/>
        </w:rPr>
        <w:t xml:space="preserve">  </w:t>
      </w:r>
      <w:r w:rsidRPr="008F375D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90D6173" wp14:editId="61603E02">
            <wp:extent cx="451485" cy="21399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position w:val="-12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Теңдеу тепе-теңдікке айналды, яғни берілген функция дифференциалдық теңдеудің жалпы шешімі екен. </w:t>
      </w: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  <w:t xml:space="preserve">Енді 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бастапқы шартын қанағаттандыратын дербес шешімін табуға көшейік. </w:t>
      </w:r>
      <w:r w:rsidRPr="008F375D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437CCA3" wp14:editId="2BB250FF">
            <wp:extent cx="356235" cy="18986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2DA20EC" wp14:editId="352DF938">
            <wp:extent cx="558165" cy="225425"/>
            <wp:effectExtent l="1905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FBE9A02" wp14:editId="0E270F34">
            <wp:extent cx="593725" cy="213995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мәндерді берілген функция мен оның туындысының орнына қоямыз да,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B7EF484" wp14:editId="20772F64">
            <wp:extent cx="178435" cy="23749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position w:val="-12"/>
          <w:sz w:val="28"/>
          <w:szCs w:val="28"/>
          <w:lang w:val="kk-KZ" w:eastAsia="ru-RU"/>
        </w:rPr>
        <w:t xml:space="preserve"> 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мен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761D517" wp14:editId="1F388AF4">
            <wp:extent cx="189865" cy="23749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тұрақтыларға қатысты жүйе аламыз. Жүйені шешіп еркін тұрақтыларды табамыз: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bCs/>
          <w:noProof/>
          <w:position w:val="-44"/>
          <w:sz w:val="28"/>
          <w:szCs w:val="28"/>
        </w:rPr>
        <w:drawing>
          <wp:inline distT="0" distB="0" distL="0" distR="0" wp14:anchorId="573783F0" wp14:editId="07CD6B1A">
            <wp:extent cx="2197100" cy="73596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Сонда </w:t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берілген дифференциалдық теңдеулердің берілген бастапқы шартты қанағаттандыратын дербес шешімі: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6E9280E9" wp14:editId="05685AE4">
            <wp:extent cx="1163955" cy="260985"/>
            <wp:effectExtent l="1905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700C11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700C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РЕТІН ТӨМЕНДЕТУГЕ БОЛАТЫН ЕКІНШІ РЕТТІ </w:t>
      </w:r>
      <w:r w:rsidRPr="00700C1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ДИФФЕРЕНЦИАЛДЫҚ ТЕҢДЕУЛЕР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 Егер  (1')  </w:t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дифференциалдық теңдеудің оң жағы тек </w:t>
      </w:r>
      <w:r w:rsidRPr="008F375D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х</w:t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-тен тәуелді функция болса, яғни: 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F739434" wp14:editId="60094B48">
            <wp:extent cx="676910" cy="225425"/>
            <wp:effectExtent l="1905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онда теңдеуді біртіндеп интегралдау арқылы шешеді.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5F99F26E" wp14:editId="2FF647AB">
            <wp:extent cx="1175385" cy="415925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болғандықтан, теңдеуді 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6283F91" wp14:editId="211B6C5A">
            <wp:extent cx="1033145" cy="23749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түрінде жазамыз. Теңдеуді мүшелеп интегралдап, </w:t>
      </w:r>
    </w:p>
    <w:p w:rsidR="008F375D" w:rsidRPr="008F375D" w:rsidRDefault="008F375D" w:rsidP="008F3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16"/>
          <w:sz w:val="28"/>
          <w:szCs w:val="28"/>
        </w:rPr>
        <w:drawing>
          <wp:inline distT="0" distB="0" distL="0" distR="0" wp14:anchorId="341887E5" wp14:editId="2C2235CF">
            <wp:extent cx="1199515" cy="29718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8F375D" w:rsidRPr="008F375D" w:rsidRDefault="008F375D" w:rsidP="008F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аламыз,  мұндағы 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77702F8" wp14:editId="6BB9A37B">
            <wp:extent cx="178435" cy="21399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еркін тұрақты.</w:t>
      </w:r>
    </w:p>
    <w:p w:rsidR="008F375D" w:rsidRPr="008F375D" w:rsidRDefault="008F375D" w:rsidP="008F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Енді  </w:t>
      </w:r>
      <w:r w:rsidRPr="008F375D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4BC19926" wp14:editId="5D1D1D32">
            <wp:extent cx="546100" cy="40386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екенін ескеріп, 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16"/>
          <w:sz w:val="28"/>
          <w:szCs w:val="28"/>
        </w:rPr>
        <w:drawing>
          <wp:inline distT="0" distB="0" distL="0" distR="0" wp14:anchorId="40F5F190" wp14:editId="3640F874">
            <wp:extent cx="1484630" cy="308610"/>
            <wp:effectExtent l="0" t="0" r="127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теңдеуін аламыз.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Теңдеуді мүшелеп интегралдап, теңдеудің жалпы шешімін аламыз: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16"/>
          <w:sz w:val="28"/>
          <w:szCs w:val="28"/>
        </w:rPr>
        <w:drawing>
          <wp:inline distT="0" distB="0" distL="0" distR="0" wp14:anchorId="75885D7E" wp14:editId="0B77A56F">
            <wp:extent cx="3609975" cy="30861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мұндағы, 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8125424" wp14:editId="4232A120">
            <wp:extent cx="213995" cy="21399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 xml:space="preserve"> 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еркін тұрақты.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Мысал. 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Мына </w:t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дифференциалдық теңдеуді шешейік: 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position w:val="-32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B5C1D5F" wp14:editId="07DF89B3">
            <wp:extent cx="522605" cy="237490"/>
            <wp:effectExtent l="1905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F375D" w:rsidRPr="008F375D" w:rsidRDefault="008F375D" w:rsidP="008F3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Шешуі.</w:t>
      </w:r>
      <w:r w:rsidRPr="008F375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F375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у</w:t>
      </w:r>
      <w:r w:rsidRPr="008F375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2"/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=</w:t>
      </w:r>
      <w:r w:rsidRPr="008F375D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25B256BF" wp14:editId="45B69223">
            <wp:extent cx="308610" cy="451485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болғандықтан, бастапқы  теңдеу </w:t>
      </w:r>
    </w:p>
    <w:p w:rsidR="008F375D" w:rsidRPr="008F375D" w:rsidRDefault="008F375D" w:rsidP="008F3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8F375D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08111DC3" wp14:editId="13AF7B8A">
            <wp:extent cx="1686560" cy="427355"/>
            <wp:effectExtent l="0" t="0" r="889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42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8F375D" w:rsidRPr="008F375D" w:rsidRDefault="008F375D" w:rsidP="008F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теңдеуімен мәндес. Теңдеуді мүшелеп интегралдап,</w:t>
      </w:r>
    </w:p>
    <w:p w:rsidR="008F375D" w:rsidRPr="008F375D" w:rsidRDefault="008F375D" w:rsidP="008F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у</w:t>
      </w:r>
      <w:r w:rsidRPr="008F375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2"/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=</w:t>
      </w:r>
      <w:r w:rsidRPr="008F375D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4E230B5D" wp14:editId="3177CB66">
            <wp:extent cx="487045" cy="427355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42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8F375D" w:rsidRPr="008F375D" w:rsidRDefault="008F375D" w:rsidP="008F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аламыз. </w:t>
      </w:r>
    </w:p>
    <w:p w:rsidR="008F375D" w:rsidRPr="008F375D" w:rsidRDefault="008F375D" w:rsidP="008F3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Енді  </w:t>
      </w:r>
      <w:r w:rsidRPr="008F375D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5BC2CF03" wp14:editId="5B8C8074">
            <wp:extent cx="546100" cy="40386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екенін ескеріп, </w:t>
      </w:r>
    </w:p>
    <w:p w:rsidR="008F375D" w:rsidRPr="008F375D" w:rsidRDefault="008F375D" w:rsidP="008F3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 wp14:anchorId="3828BE3A" wp14:editId="0E1699FB">
            <wp:extent cx="1151890" cy="51054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8F375D" w:rsidRPr="008F375D" w:rsidRDefault="008F375D" w:rsidP="008F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теңдеуін аламыз. Теңдеуді мүшелеп интегралдап, берілген екінші ретті </w:t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дифференциалдық теңдеудің  жалпы шешімін аламыз</w:t>
      </w:r>
    </w:p>
    <w:p w:rsidR="008F375D" w:rsidRPr="008F375D" w:rsidRDefault="008F375D" w:rsidP="008F375D">
      <w:pPr>
        <w:keepNext/>
        <w:spacing w:before="240" w:after="60" w:line="240" w:lineRule="auto"/>
        <w:jc w:val="center"/>
        <w:outlineLvl w:val="2"/>
        <w:rPr>
          <w:rFonts w:ascii="Times New Roman" w:eastAsia="Microsoft Yi Baiti" w:hAnsi="Times New Roman" w:cs="Times New Roman"/>
          <w:b/>
          <w:bCs/>
          <w:sz w:val="28"/>
          <w:szCs w:val="28"/>
          <w:lang w:val="kk-KZ" w:eastAsia="ru-RU"/>
        </w:rPr>
      </w:pPr>
      <w:r w:rsidRPr="008F375D">
        <w:rPr>
          <w:rFonts w:ascii="Times New Roman" w:eastAsia="Microsoft Yi Baiti" w:hAnsi="Times New Roman" w:cs="Times New Roman"/>
          <w:b/>
          <w:bCs/>
          <w:noProof/>
          <w:position w:val="-24"/>
          <w:sz w:val="28"/>
          <w:szCs w:val="28"/>
        </w:rPr>
        <w:drawing>
          <wp:inline distT="0" distB="0" distL="0" distR="0" wp14:anchorId="141DDCAC" wp14:editId="58A76596">
            <wp:extent cx="1139825" cy="415925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Microsoft Yi Baiti" w:hAnsi="Times New Roman" w:cs="Times New Roman"/>
          <w:b/>
          <w:bCs/>
          <w:sz w:val="28"/>
          <w:szCs w:val="28"/>
          <w:lang w:val="kk-KZ" w:eastAsia="ru-RU"/>
        </w:rPr>
        <w:t>,</w:t>
      </w:r>
    </w:p>
    <w:p w:rsidR="008F375D" w:rsidRPr="008F375D" w:rsidRDefault="008F375D" w:rsidP="008F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мұндағы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8F100B0" wp14:editId="40B42792">
            <wp:extent cx="178435" cy="213995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мен 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Pr="008F375D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>2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F375D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 xml:space="preserve"> 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еркін тұрақтылар.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Егер дифференциалды теңдеу жазылуында </w:t>
      </w:r>
      <w:r w:rsidRPr="008F375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у(х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функция кірмесе, яғни: 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A5ED864" wp14:editId="03A051B1">
            <wp:extent cx="1068705" cy="213995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онда теңдеуді шешу үшін: 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86AB337" wp14:editId="706A1C7E">
            <wp:extent cx="451485" cy="213995"/>
            <wp:effectExtent l="1905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деген айнымалы енгізіліп, реті төмендетіледі. Мұндағы </w:t>
      </w:r>
      <w:r w:rsidRPr="008F375D">
        <w:rPr>
          <w:rFonts w:ascii="Times New Roman" w:eastAsia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31D413F9" wp14:editId="300EF739">
            <wp:extent cx="118745" cy="118745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  <w:t xml:space="preserve"> 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айнымалы </w:t>
      </w:r>
      <w:r w:rsidRPr="008F375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х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-тен тәуелді функция деп қарастырамыз,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92F0F49" wp14:editId="2D6A4B99">
            <wp:extent cx="593725" cy="225425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Сонда,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1E2EB85" wp14:editId="59723D55">
            <wp:extent cx="474980" cy="225425"/>
            <wp:effectExtent l="1905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8F375D">
        <w:rPr>
          <w:rFonts w:ascii="Times New Roman" w:eastAsia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 wp14:anchorId="0EA7D4ED" wp14:editId="57A042EA">
            <wp:extent cx="1223010" cy="41592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екендігін көреміз. Осы мәндерді теңдеуге қойсақ, бірінші ретті дифференциалдық теңдеу аламыз: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A33FB67" wp14:editId="77406393">
            <wp:extent cx="1068705" cy="225425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Теңдеуді шешіп, </w:t>
      </w:r>
      <w:r w:rsidRPr="008F375D">
        <w:rPr>
          <w:rFonts w:ascii="Times New Roman" w:eastAsia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7C38F157" wp14:editId="2F8F8906">
            <wp:extent cx="118745" cy="118745"/>
            <wp:effectExtent l="1905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-ті табамыз,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0886CBE" wp14:editId="7CC08C63">
            <wp:extent cx="985520" cy="23749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Табылған функцияны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1D6AA3B" wp14:editId="234D3B14">
            <wp:extent cx="451485" cy="213995"/>
            <wp:effectExtent l="1905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теңдеуге қоямыз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4E03719" wp14:editId="08AE99D8">
            <wp:extent cx="985520" cy="260985"/>
            <wp:effectExtent l="1905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Тағы бір рет интегралдап 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екінші ретті дифференциалдық теңдеу шешімін табамыз: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D50AC31" wp14:editId="0AEA9A89">
            <wp:extent cx="1330325" cy="237490"/>
            <wp:effectExtent l="19050" t="0" r="317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Мысал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5373F3A" wp14:editId="13817C86">
            <wp:extent cx="1128395" cy="213995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дифференциалдық теңдеуді шешейік. 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lastRenderedPageBreak/>
        <w:t xml:space="preserve">Шешуі.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992DC18" wp14:editId="4212867F">
            <wp:extent cx="451485" cy="213995"/>
            <wp:effectExtent l="1905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деген айнымалы енгізсек,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BBE80B0" wp14:editId="365BD5E0">
            <wp:extent cx="498475" cy="237490"/>
            <wp:effectExtent l="1905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теңдеу бірінші ретті дифференциалды теңдеуге келеді: 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C28C877" wp14:editId="439F721E">
            <wp:extent cx="1045210" cy="213995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х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-ке бөліп, 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56E9D086" wp14:editId="62F18689">
            <wp:extent cx="843280" cy="43942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сызықты теңдеу аламыз, мұнда, </w:t>
      </w:r>
      <w:r w:rsidRPr="008F375D">
        <w:rPr>
          <w:rFonts w:ascii="Times New Roman" w:eastAsia="Times New Roman" w:hAnsi="Times New Roman" w:cs="Times New Roman"/>
          <w:i/>
          <w:noProof/>
          <w:position w:val="-24"/>
          <w:sz w:val="28"/>
          <w:szCs w:val="28"/>
        </w:rPr>
        <w:drawing>
          <wp:inline distT="0" distB="0" distL="0" distR="0" wp14:anchorId="66C31826" wp14:editId="65825699">
            <wp:extent cx="653415" cy="43942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, </w:t>
      </w:r>
      <w:r w:rsidRPr="008F375D">
        <w:rPr>
          <w:rFonts w:ascii="Times New Roman" w:eastAsia="Times New Roman" w:hAnsi="Times New Roman" w:cs="Times New Roman"/>
          <w:i/>
          <w:noProof/>
          <w:position w:val="-10"/>
          <w:sz w:val="28"/>
          <w:szCs w:val="28"/>
        </w:rPr>
        <w:drawing>
          <wp:inline distT="0" distB="0" distL="0" distR="0" wp14:anchorId="544121E5" wp14:editId="61BE20C3">
            <wp:extent cx="700405" cy="213995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 Теңдеудің шешімін табу үшін екінші дәрістегі  (3) формуланы қолданамыз: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38"/>
          <w:sz w:val="28"/>
          <w:szCs w:val="28"/>
        </w:rPr>
        <w:drawing>
          <wp:inline distT="0" distB="0" distL="0" distR="0" wp14:anchorId="55FBB91F" wp14:editId="34F9C3C3">
            <wp:extent cx="1816735" cy="498475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CD7E016" wp14:editId="30BC9A70">
            <wp:extent cx="1603375" cy="320675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E7D8AA3" wp14:editId="413C61C9">
            <wp:extent cx="1056640" cy="260985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 wp14:anchorId="44803C4D" wp14:editId="06963F7A">
            <wp:extent cx="926465" cy="462915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4D0DD534" wp14:editId="26B91A56">
            <wp:extent cx="462915" cy="451485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Сызықты теңдеу шешімі: </w:t>
      </w:r>
      <w:r w:rsidRPr="008F375D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2634250B" wp14:editId="397DDBA2">
            <wp:extent cx="724535" cy="451485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 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C5F9804" wp14:editId="6A5793D6">
            <wp:extent cx="462915" cy="249555"/>
            <wp:effectExtent l="1905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болғандықтан, 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3CCF7666" wp14:editId="7DFDF1FB">
            <wp:extent cx="760095" cy="43942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8F375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2391C9A" wp14:editId="340B0182">
            <wp:extent cx="1080770" cy="462915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Мүшелеп интегралдаймыз: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6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545AF98" wp14:editId="7D6E2C1D">
            <wp:extent cx="1211580" cy="462915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6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Соңында берілген  екінші ретті дифференциалдық теңдеу шешімін табамыз: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6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069F42D5" wp14:editId="26D3A73E">
            <wp:extent cx="1270635" cy="427355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42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Егер дифференциалды теңдеу жазылуында </w:t>
      </w:r>
      <w:r w:rsidRPr="008F375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х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тәуелсіз айнымалы кірмесе, яғни: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0C3C267" wp14:editId="1105AAD5">
            <wp:extent cx="1187450" cy="23749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онда теңдеуді шешу үшін </w:t>
      </w:r>
      <w:r w:rsidRPr="008F375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у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-ті тәуелсіз айнымалы деп, 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lastRenderedPageBreak/>
        <w:drawing>
          <wp:inline distT="0" distB="0" distL="0" distR="0" wp14:anchorId="217776D0" wp14:editId="7F15BD56">
            <wp:extent cx="546100" cy="260985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деген айнымалы енгізіліп, реті төмендетіледі. Мұндағы, </w:t>
      </w:r>
      <w:r w:rsidRPr="008F375D">
        <w:rPr>
          <w:rFonts w:ascii="Times New Roman" w:eastAsia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000D79CB" wp14:editId="20060371">
            <wp:extent cx="118745" cy="118745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  <w:t xml:space="preserve"> 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айнымалы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1BEBD5A" wp14:editId="2D72E8C2">
            <wp:extent cx="142240" cy="166370"/>
            <wp:effectExtent l="1905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-тен тәуелді функция деп қарастырамыз,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C5823C2" wp14:editId="4C6095AE">
            <wp:extent cx="510540" cy="189865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Сонда,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6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 wp14:anchorId="305B03A3" wp14:editId="2EA74C5F">
            <wp:extent cx="783590" cy="415925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8F375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329AF47" wp14:editId="51361DAB">
            <wp:extent cx="1697990" cy="462915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екендігін көреміз. Осы мәндерді теңдеуге қойсақ, бірінші ретті дифференциалдық теңдеу аламыз: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41D1206" wp14:editId="0A492F0C">
            <wp:extent cx="1187450" cy="213995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Теңдеуді шешіп, </w:t>
      </w:r>
      <w:r w:rsidRPr="008F375D">
        <w:rPr>
          <w:rFonts w:ascii="Times New Roman" w:eastAsia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349EA20C" wp14:editId="44BB7329">
            <wp:extent cx="118745" cy="118745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-ті табамыз,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63DCCB3" wp14:editId="6BE2E2F0">
            <wp:extent cx="1021080" cy="237490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Табылған функцияны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A291150" wp14:editId="148A1B48">
            <wp:extent cx="462915" cy="225425"/>
            <wp:effectExtent l="1905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теңдеуге қоямыз: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1455E51" wp14:editId="2D401601">
            <wp:extent cx="962025" cy="260985"/>
            <wp:effectExtent l="1905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Айнымалысын ажыратып, </w:t>
      </w:r>
      <w:r w:rsidRPr="008F375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E98F045" wp14:editId="1C463A9F">
            <wp:extent cx="937895" cy="462915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, мүшелеп  интегралдап, 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екінші ретті дифференциалдық теңдеу шешімін табамыз: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D43980A" wp14:editId="352C8CE7">
            <wp:extent cx="1247140" cy="462915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,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F375D" w:rsidRPr="008F375D" w:rsidRDefault="008F375D" w:rsidP="008F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мұндағы,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9264885" wp14:editId="1CB8DE8D">
            <wp:extent cx="178435" cy="213995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мен 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Pr="008F375D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>2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F375D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 xml:space="preserve"> 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еркін тұрақтылар.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Мысал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B3E7E97" wp14:editId="278B6FFA">
            <wp:extent cx="1068705" cy="273050"/>
            <wp:effectExtent l="1905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дифференциалдық теңдеуді шешейік. 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Шешуі.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B538CE2" wp14:editId="3F508362">
            <wp:extent cx="985520" cy="237490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деп алсақ, онда: 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0ECD12CF" wp14:editId="6C573842">
            <wp:extent cx="1187450" cy="474980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және берілген теңдеу 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9162A7E" wp14:editId="126920FB">
            <wp:extent cx="985520" cy="297180"/>
            <wp:effectExtent l="0" t="0" r="508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түріне келеді. Бұл айнымалысы ажыратылатын теңдеу: 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62304AA" wp14:editId="6876D289">
            <wp:extent cx="890905" cy="498475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Интегралдасақ, 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lastRenderedPageBreak/>
        <w:drawing>
          <wp:inline distT="0" distB="0" distL="0" distR="0" wp14:anchorId="3177B760" wp14:editId="58C29D0A">
            <wp:extent cx="1603375" cy="273050"/>
            <wp:effectExtent l="1905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 </w:t>
      </w:r>
      <w:r w:rsidRPr="008F375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D0F6731" wp14:editId="12F6A57C">
            <wp:extent cx="1080770" cy="320675"/>
            <wp:effectExtent l="0" t="0" r="508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B3741FE" wp14:editId="31EB6CBD">
            <wp:extent cx="498475" cy="260985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болғандықтан, </w:t>
      </w:r>
      <w:r w:rsidRPr="008F375D">
        <w:rPr>
          <w:rFonts w:ascii="Times New Roman" w:eastAsia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 wp14:anchorId="2FB762BB" wp14:editId="29537222">
            <wp:extent cx="1139825" cy="546100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осыдан: 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014E3FCC" wp14:editId="31F2267D">
            <wp:extent cx="1591310" cy="462915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немесе  екінші ретті дифференциалдық теңдеу шешімін табамыз:</w:t>
      </w: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375D" w:rsidRPr="008F375D" w:rsidRDefault="008F375D" w:rsidP="008F3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F375D">
        <w:rPr>
          <w:rFonts w:ascii="Times New Roman" w:eastAsia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31BB57CA" wp14:editId="7B239F35">
            <wp:extent cx="1520190" cy="510540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 w:firstLine="709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:rsidR="008F375D" w:rsidRPr="008F375D" w:rsidRDefault="008F375D" w:rsidP="008F37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 w:firstLine="709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Теориялық сұрақтар: </w:t>
      </w:r>
    </w:p>
    <w:p w:rsidR="008F375D" w:rsidRPr="008F375D" w:rsidRDefault="008F375D" w:rsidP="008F37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Егер дифференциалдық теңдеу жазылуында </w:t>
      </w:r>
      <w:r w:rsidRPr="008F375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х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тәуелсіз айнымалы кірмесе, яғни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09FAD01" wp14:editId="28BCBB15">
            <wp:extent cx="1128395" cy="225425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реті қалай төмендетіледі? </w:t>
      </w:r>
    </w:p>
    <w:p w:rsidR="008F375D" w:rsidRPr="008F375D" w:rsidRDefault="008F375D" w:rsidP="008F37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Егер дифференциалдық теңдеу жазылуында ізделінді</w:t>
      </w:r>
      <w:r w:rsidRPr="008F375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</w:t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функция кірмесе, яғни </w:t>
      </w:r>
      <w:r w:rsidRPr="008F375D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B61E58D" wp14:editId="25B032A8">
            <wp:extent cx="974090" cy="201930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реті қалай төмендетіледі? </w:t>
      </w:r>
    </w:p>
    <w:p w:rsidR="004C567A" w:rsidRDefault="00BF020E" w:rsidP="00BF020E">
      <w:pPr>
        <w:spacing w:after="0" w:line="240" w:lineRule="auto"/>
        <w:rPr>
          <w:rFonts w:ascii="Times New Roman" w:eastAsia="Times New Roman" w:hAnsi="Times New Roman" w:cs="Times New Roman"/>
          <w:lang w:val="kk-KZ" w:eastAsia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val="kk-KZ" w:eastAsia="en-US"/>
        </w:rPr>
        <w:t xml:space="preserve"> </w:t>
      </w:r>
    </w:p>
    <w:p w:rsidR="004C567A" w:rsidRPr="00BF020E" w:rsidRDefault="004C567A" w:rsidP="0094448E">
      <w:pPr>
        <w:jc w:val="center"/>
        <w:rPr>
          <w:lang w:val="kk-KZ"/>
        </w:rPr>
      </w:pPr>
    </w:p>
    <w:sectPr w:rsidR="004C567A" w:rsidRPr="00BF0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i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84ABA"/>
    <w:multiLevelType w:val="hybridMultilevel"/>
    <w:tmpl w:val="FB988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7E"/>
    <w:rsid w:val="00154B2A"/>
    <w:rsid w:val="004C567A"/>
    <w:rsid w:val="00643E5E"/>
    <w:rsid w:val="00700C11"/>
    <w:rsid w:val="008F375D"/>
    <w:rsid w:val="00922A7E"/>
    <w:rsid w:val="0094448E"/>
    <w:rsid w:val="00BF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D7E7"/>
  <w15:chartTrackingRefBased/>
  <w15:docId w15:val="{0244A8AB-171A-46B8-AA06-A76FB12F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84" Type="http://schemas.openxmlformats.org/officeDocument/2006/relationships/image" Target="media/image80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6" Type="http://schemas.openxmlformats.org/officeDocument/2006/relationships/image" Target="media/image12.wmf"/><Relationship Id="rId107" Type="http://schemas.openxmlformats.org/officeDocument/2006/relationships/image" Target="media/image103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128" Type="http://schemas.openxmlformats.org/officeDocument/2006/relationships/image" Target="media/image124.wmf"/><Relationship Id="rId5" Type="http://schemas.openxmlformats.org/officeDocument/2006/relationships/image" Target="media/image1.wmf"/><Relationship Id="rId90" Type="http://schemas.openxmlformats.org/officeDocument/2006/relationships/image" Target="media/image86.wmf"/><Relationship Id="rId95" Type="http://schemas.openxmlformats.org/officeDocument/2006/relationships/image" Target="media/image91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18" Type="http://schemas.openxmlformats.org/officeDocument/2006/relationships/image" Target="media/image114.wmf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08" Type="http://schemas.openxmlformats.org/officeDocument/2006/relationships/image" Target="media/image104.wmf"/><Relationship Id="rId124" Type="http://schemas.openxmlformats.org/officeDocument/2006/relationships/image" Target="media/image120.wmf"/><Relationship Id="rId129" Type="http://schemas.openxmlformats.org/officeDocument/2006/relationships/fontTable" Target="fontTable.xml"/><Relationship Id="rId54" Type="http://schemas.openxmlformats.org/officeDocument/2006/relationships/image" Target="media/image50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91" Type="http://schemas.openxmlformats.org/officeDocument/2006/relationships/image" Target="media/image87.wmf"/><Relationship Id="rId96" Type="http://schemas.openxmlformats.org/officeDocument/2006/relationships/image" Target="media/image92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10.wmf"/><Relationship Id="rId119" Type="http://schemas.openxmlformats.org/officeDocument/2006/relationships/image" Target="media/image115.wmf"/><Relationship Id="rId44" Type="http://schemas.openxmlformats.org/officeDocument/2006/relationships/image" Target="media/image40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130" Type="http://schemas.openxmlformats.org/officeDocument/2006/relationships/theme" Target="theme/theme1.xml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109" Type="http://schemas.openxmlformats.org/officeDocument/2006/relationships/image" Target="media/image10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04" Type="http://schemas.openxmlformats.org/officeDocument/2006/relationships/image" Target="media/image100.wmf"/><Relationship Id="rId120" Type="http://schemas.openxmlformats.org/officeDocument/2006/relationships/image" Target="media/image116.wmf"/><Relationship Id="rId125" Type="http://schemas.openxmlformats.org/officeDocument/2006/relationships/image" Target="media/image121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15" Type="http://schemas.openxmlformats.org/officeDocument/2006/relationships/image" Target="media/image111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105" Type="http://schemas.openxmlformats.org/officeDocument/2006/relationships/image" Target="media/image101.wmf"/><Relationship Id="rId126" Type="http://schemas.openxmlformats.org/officeDocument/2006/relationships/image" Target="media/image122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3" Type="http://schemas.openxmlformats.org/officeDocument/2006/relationships/settings" Target="settings.xml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116" Type="http://schemas.openxmlformats.org/officeDocument/2006/relationships/image" Target="media/image112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106" Type="http://schemas.openxmlformats.org/officeDocument/2006/relationships/image" Target="media/image102.wmf"/><Relationship Id="rId127" Type="http://schemas.openxmlformats.org/officeDocument/2006/relationships/image" Target="media/image12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26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967</Words>
  <Characters>5514</Characters>
  <Application>Microsoft Office Word</Application>
  <DocSecurity>0</DocSecurity>
  <Lines>45</Lines>
  <Paragraphs>12</Paragraphs>
  <ScaleCrop>false</ScaleCrop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Dimash</dc:creator>
  <cp:keywords/>
  <dc:description/>
  <cp:lastModifiedBy>Dimash</cp:lastModifiedBy>
  <cp:revision>9</cp:revision>
  <dcterms:created xsi:type="dcterms:W3CDTF">2023-01-08T17:07:00Z</dcterms:created>
  <dcterms:modified xsi:type="dcterms:W3CDTF">2023-01-10T09:04:00Z</dcterms:modified>
</cp:coreProperties>
</file>